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72" w:rsidRPr="008E3AB8" w:rsidRDefault="008F0972" w:rsidP="008E3AB8">
      <w:pPr>
        <w:spacing w:after="0" w:line="21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bookmarkStart w:id="0" w:name="_GoBack"/>
      <w:bookmarkEnd w:id="0"/>
      <w:r w:rsidRPr="008E3AB8">
        <w:rPr>
          <w:rFonts w:ascii="Times New Roman" w:hAnsi="Times New Roman"/>
          <w:b/>
          <w:color w:val="FF0000"/>
          <w:sz w:val="40"/>
          <w:szCs w:val="40"/>
        </w:rPr>
        <w:t>Список</w:t>
      </w:r>
    </w:p>
    <w:p w:rsidR="008F0972" w:rsidRPr="008E3AB8" w:rsidRDefault="008F0972" w:rsidP="008E3AB8">
      <w:pPr>
        <w:spacing w:after="0" w:line="21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8E3AB8">
        <w:rPr>
          <w:rFonts w:ascii="Times New Roman" w:hAnsi="Times New Roman"/>
          <w:b/>
          <w:color w:val="FF0000"/>
          <w:sz w:val="40"/>
          <w:szCs w:val="40"/>
        </w:rPr>
        <w:t>организаций здравоохранения Витебской области,</w:t>
      </w:r>
    </w:p>
    <w:p w:rsidR="00CB4925" w:rsidRPr="008E3AB8" w:rsidRDefault="008F0972" w:rsidP="008E3AB8">
      <w:pPr>
        <w:spacing w:after="0" w:line="216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8E3AB8">
        <w:rPr>
          <w:rFonts w:ascii="Times New Roman" w:hAnsi="Times New Roman"/>
          <w:b/>
          <w:color w:val="FF0000"/>
          <w:sz w:val="40"/>
          <w:szCs w:val="40"/>
        </w:rPr>
        <w:t>оказывающих консультативную психологическу</w:t>
      </w:r>
      <w:r w:rsidR="007307D3" w:rsidRPr="008E3AB8">
        <w:rPr>
          <w:rFonts w:ascii="Times New Roman" w:hAnsi="Times New Roman"/>
          <w:b/>
          <w:color w:val="FF0000"/>
          <w:sz w:val="40"/>
          <w:szCs w:val="40"/>
        </w:rPr>
        <w:t>ю помощь населению</w:t>
      </w:r>
    </w:p>
    <w:p w:rsidR="00CB4925" w:rsidRPr="008E3AB8" w:rsidRDefault="00CB4925" w:rsidP="005E3464">
      <w:pPr>
        <w:spacing w:after="0" w:line="28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56"/>
        <w:gridCol w:w="2693"/>
        <w:gridCol w:w="2670"/>
        <w:gridCol w:w="3445"/>
      </w:tblGrid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Наименование учреждения здравоохранения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доверия 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График работы телефона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оверия 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Адрес учреждения здравоохранения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960E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Бешенковичская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7C157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2131</w:t>
            </w:r>
            <w:r w:rsidR="007C1577">
              <w:rPr>
                <w:rFonts w:ascii="Times New Roman" w:hAnsi="Times New Roman"/>
                <w:sz w:val="28"/>
                <w:szCs w:val="28"/>
              </w:rPr>
              <w:t>)</w:t>
            </w:r>
            <w:r w:rsidR="008E3A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4-11-35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Ежедневно с 8 до 13., с 14 до 17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>. Бешенковичи, ул. Витебское шоссе, 36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960E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Браславская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+ 375</w:t>
            </w:r>
            <w:r w:rsidR="007C157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2153</w:t>
            </w:r>
            <w:r w:rsidR="007C1577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6-19-05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07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8.00-13.00,</w:t>
            </w:r>
          </w:p>
          <w:p w:rsidR="007A198E" w:rsidRPr="005D16C8" w:rsidRDefault="007A198E" w:rsidP="0007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13.30-17.00</w:t>
            </w:r>
          </w:p>
          <w:p w:rsidR="007A198E" w:rsidRPr="005D16C8" w:rsidRDefault="007A198E" w:rsidP="0007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07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г. Браслав</w:t>
            </w:r>
          </w:p>
          <w:p w:rsidR="007A198E" w:rsidRPr="005D16C8" w:rsidRDefault="007A198E" w:rsidP="0007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ул. Советская, 138 </w:t>
            </w:r>
          </w:p>
          <w:p w:rsidR="007A198E" w:rsidRPr="005D16C8" w:rsidRDefault="007A198E" w:rsidP="00070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98E" w:rsidRPr="005D16C8" w:rsidTr="008E3AB8">
        <w:trPr>
          <w:trHeight w:val="1363"/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960E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230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+ 375</w:t>
            </w:r>
            <w:r w:rsidR="007C157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212</w:t>
            </w:r>
            <w:r w:rsidR="007C1577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67-36-44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30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  <w:p w:rsidR="007A198E" w:rsidRPr="005D16C8" w:rsidRDefault="007A198E" w:rsidP="00230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198E" w:rsidRPr="005D16C8" w:rsidRDefault="007A198E" w:rsidP="00230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30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Космонавтов, 14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8E3A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«Витебский  областной  клинический центр психиатрии и наркологии»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7C157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212</w:t>
            </w:r>
            <w:r w:rsidR="007C1577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61-60-60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руглосуточно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Витебский район, п. 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Витьба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>, ул. Центральная 1А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«Витебская областная клиническая детская поликлиника»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66694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212</w:t>
            </w:r>
            <w:r w:rsidR="00666947">
              <w:rPr>
                <w:rFonts w:ascii="Times New Roman" w:hAnsi="Times New Roman"/>
                <w:sz w:val="28"/>
                <w:szCs w:val="28"/>
              </w:rPr>
              <w:t>)</w:t>
            </w:r>
            <w:r w:rsidR="008E3A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57-24-71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 до 12.00 ежедневно, кроме субботы и воскресенья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7E0B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г.Витебск</w:t>
            </w:r>
            <w:proofErr w:type="spellEnd"/>
          </w:p>
          <w:p w:rsidR="007A198E" w:rsidRPr="005D16C8" w:rsidRDefault="007A198E" w:rsidP="007E0B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ул.Чкалова, 14В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Верхнедвинская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66694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2151</w:t>
            </w:r>
            <w:r w:rsidR="00666947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5-24-71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8.00-13.30,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14.00-16.30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Верхнедвинский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район, деревня 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Янино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>, ул. Партизанская, д 9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Глубокская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66694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2156</w:t>
            </w:r>
            <w:r w:rsidR="00666947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2-92-53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Ежедневно (кроме субботы и воскресенья)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с 9.00 до 15.00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E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г. Глубокое, </w:t>
            </w:r>
          </w:p>
          <w:p w:rsidR="007A198E" w:rsidRPr="005D16C8" w:rsidRDefault="007A198E" w:rsidP="00FE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Советская, 240а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Городокская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66694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2139</w:t>
            </w:r>
            <w:r w:rsidR="00666947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5-12-09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 до 16.00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E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г. Городок, ул. Соболевского, 66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Докшицкая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66694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44</w:t>
            </w:r>
            <w:r w:rsidR="00666947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771-91-02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8-00 до 16-00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614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г. Докшицы</w:t>
            </w:r>
          </w:p>
          <w:p w:rsidR="007A198E" w:rsidRPr="005D16C8" w:rsidRDefault="007A198E" w:rsidP="00614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М.Горького,6</w:t>
            </w:r>
          </w:p>
          <w:p w:rsidR="007A198E" w:rsidRPr="005D16C8" w:rsidRDefault="007A198E" w:rsidP="00614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Лепельская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3F5B63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2132</w:t>
            </w:r>
            <w:r w:rsidR="003F5B63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6-08-54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671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 до 16.00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CE5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    г. Лепель, ул. Госпитальная д.2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Лиозненская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3F5B63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2138</w:t>
            </w:r>
            <w:r w:rsidR="003F5B63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5-06-94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F12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7A198E" w:rsidRPr="005D16C8" w:rsidRDefault="007A198E" w:rsidP="00F12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с 8.00 до 13.00; </w:t>
            </w:r>
          </w:p>
          <w:p w:rsidR="007A198E" w:rsidRPr="005D16C8" w:rsidRDefault="007A198E" w:rsidP="00F12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14.00 до 17.00</w:t>
            </w:r>
          </w:p>
          <w:p w:rsidR="007A198E" w:rsidRPr="005D16C8" w:rsidRDefault="007A198E" w:rsidP="00F12E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Выходные: суббота, воскресенье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E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>. Лиозно,</w:t>
            </w:r>
          </w:p>
          <w:p w:rsidR="007A198E" w:rsidRPr="005D16C8" w:rsidRDefault="007A198E" w:rsidP="00FE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ул. Садовая д. 1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Миорская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6A3906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2152</w:t>
            </w:r>
            <w:r w:rsidR="006A3906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4-21-52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5D5C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10.00 до 12.00</w:t>
            </w:r>
          </w:p>
          <w:p w:rsidR="007A198E" w:rsidRPr="005D16C8" w:rsidRDefault="007A198E" w:rsidP="005D5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по четным дням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5D5C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г.Миоры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A198E" w:rsidRPr="005D16C8" w:rsidRDefault="007A198E" w:rsidP="007402FD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  ул.Изварина, д.1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31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Новолукомльская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+ 375</w:t>
            </w:r>
            <w:r w:rsidR="006A3906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2133</w:t>
            </w:r>
            <w:r w:rsidR="006A3906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5-15-76</w:t>
            </w:r>
          </w:p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+ 375</w:t>
            </w:r>
            <w:r w:rsidR="006A3906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2133</w:t>
            </w:r>
            <w:r w:rsidR="006A3906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5-66-03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Новолукомль</w:t>
            </w:r>
            <w:proofErr w:type="spellEnd"/>
          </w:p>
          <w:p w:rsidR="007A198E" w:rsidRPr="005D16C8" w:rsidRDefault="007A198E" w:rsidP="00F91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ул. Энергетиков д. 17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31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Новополоцкий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психоневрологический диспансер»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073AFE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2143</w:t>
            </w:r>
            <w:r w:rsidR="00073AFE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7-13-75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8.00-17.00 ежедневно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г.Новополоцк</w:t>
            </w:r>
            <w:proofErr w:type="spellEnd"/>
          </w:p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Гайдара, д 4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 Оршанский психоневрологический диспансер»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073AFE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216</w:t>
            </w:r>
            <w:r w:rsidR="00073AFE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51-00-19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 до 20.00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Понедельник-пятница, кроме выходных и праздничных дней.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г. Орша</w:t>
            </w:r>
          </w:p>
          <w:p w:rsidR="007A198E" w:rsidRPr="005D16C8" w:rsidRDefault="007A198E" w:rsidP="005D0E39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В.Ленина, д.38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«Полоцкая областная психиатрическая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3F28E3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2147</w:t>
            </w:r>
            <w:r w:rsidR="003F28E3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7-22- 20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Понедельник-пятница 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 до 20.00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B25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       г. Полоцк,</w:t>
            </w:r>
          </w:p>
          <w:p w:rsidR="007A198E" w:rsidRPr="005D16C8" w:rsidRDefault="007A198E" w:rsidP="00FB25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23-х Гвардейцев д. 4 а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Россонская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</w:t>
            </w:r>
            <w:r w:rsidRPr="005D16C8">
              <w:rPr>
                <w:rFonts w:ascii="Times New Roman" w:hAnsi="Times New Roman"/>
                <w:sz w:val="28"/>
                <w:szCs w:val="28"/>
              </w:rPr>
              <w:lastRenderedPageBreak/>
              <w:t>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lastRenderedPageBreak/>
              <w:t>+375</w:t>
            </w:r>
            <w:r w:rsidR="003F28E3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2159</w:t>
            </w:r>
            <w:r w:rsidR="003F28E3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4-70-84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BD7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7A198E" w:rsidRPr="005D16C8" w:rsidRDefault="007A198E" w:rsidP="00BD7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lastRenderedPageBreak/>
              <w:t>С 14.00 до 17.00</w:t>
            </w:r>
          </w:p>
          <w:p w:rsidR="007A198E" w:rsidRPr="005D16C8" w:rsidRDefault="007A198E" w:rsidP="00BD7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Кроме четверга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BD7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г.п. Россоны</w:t>
            </w:r>
          </w:p>
          <w:p w:rsidR="007A198E" w:rsidRPr="005D16C8" w:rsidRDefault="007A198E" w:rsidP="00BD74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Комсомольская,19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Сенненская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3F28E3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2135</w:t>
            </w:r>
            <w:r w:rsidR="003F28E3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4-11-43</w:t>
            </w:r>
          </w:p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8E3AB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2135</w:t>
            </w:r>
            <w:r w:rsidR="008E3AB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4-12-03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 до 17.00 рабочие дни</w:t>
            </w:r>
          </w:p>
          <w:p w:rsidR="007A198E" w:rsidRPr="005D16C8" w:rsidRDefault="007A198E" w:rsidP="000B4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17.00 до 8.00.</w:t>
            </w:r>
          </w:p>
          <w:p w:rsidR="007A198E" w:rsidRPr="005D16C8" w:rsidRDefault="007A198E" w:rsidP="000B4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Выходные,</w:t>
            </w:r>
          </w:p>
          <w:p w:rsidR="007A198E" w:rsidRPr="005D16C8" w:rsidRDefault="007A198E" w:rsidP="000B4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праздничные - круглосуточно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г. Сенно</w:t>
            </w:r>
          </w:p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ул.Октябрьская Д.79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F736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Толочинская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 центральная районная больница» </w:t>
            </w:r>
          </w:p>
          <w:p w:rsidR="007A198E" w:rsidRPr="005D16C8" w:rsidRDefault="007A198E" w:rsidP="00F736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198E" w:rsidRPr="005D16C8" w:rsidRDefault="007A198E" w:rsidP="00570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3F28E3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2136</w:t>
            </w:r>
            <w:r w:rsidR="003F28E3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5-06-77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F736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Вторник, четверг</w:t>
            </w:r>
          </w:p>
          <w:p w:rsidR="007A198E" w:rsidRPr="005D16C8" w:rsidRDefault="007A198E" w:rsidP="00F736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14.00 до 17.00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г. Толочин </w:t>
            </w:r>
          </w:p>
          <w:p w:rsidR="007A198E" w:rsidRPr="005D16C8" w:rsidRDefault="007A198E" w:rsidP="00F91C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Островского, 37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31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Ушачская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B64B68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2158</w:t>
            </w:r>
            <w:r w:rsidR="00B64B68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2-03-44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198E" w:rsidRPr="005D16C8" w:rsidRDefault="007A198E" w:rsidP="008E3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B64B68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2158</w:t>
            </w:r>
            <w:r w:rsidR="00B64B68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2-75-57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08.00 до 17.00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198E" w:rsidRPr="005D16C8" w:rsidRDefault="007A198E" w:rsidP="00B64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17.00 до 08.00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г.п.Ушачи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Советская, 74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31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 «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Шарковщинская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BA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2154</w:t>
            </w:r>
            <w:r w:rsidR="00BA5120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4-42-37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С 8.00 до 17.00 </w:t>
            </w:r>
          </w:p>
          <w:p w:rsidR="007A198E" w:rsidRPr="005D16C8" w:rsidRDefault="00BA5120" w:rsidP="00BA5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Щарковщина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Советская, д. 13 А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31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«Шумилинская  центральная районная больница»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+ 375</w:t>
            </w:r>
            <w:r w:rsidR="00BA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2130</w:t>
            </w:r>
            <w:r w:rsidR="00BA5120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4-31-04</w:t>
            </w:r>
          </w:p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+ 375</w:t>
            </w:r>
            <w:r w:rsidR="00BA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2130</w:t>
            </w:r>
            <w:r w:rsidR="00BA5120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4-17-58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9.00 до 15.00 по рабочим дням</w:t>
            </w: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17.00 до 08.00 по рабочим дня, выходные - круглосуточно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6D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 w:rsidRPr="005D16C8">
              <w:rPr>
                <w:rFonts w:ascii="Times New Roman" w:hAnsi="Times New Roman"/>
                <w:sz w:val="28"/>
                <w:szCs w:val="28"/>
              </w:rPr>
              <w:t>. Шумилино,</w:t>
            </w:r>
          </w:p>
          <w:p w:rsidR="007A198E" w:rsidRPr="005D16C8" w:rsidRDefault="007A198E" w:rsidP="006D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Суворова,1.</w:t>
            </w:r>
          </w:p>
          <w:p w:rsidR="007A198E" w:rsidRPr="005D16C8" w:rsidRDefault="007A198E" w:rsidP="006D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198E" w:rsidRPr="005D16C8" w:rsidRDefault="007A198E" w:rsidP="006D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198E" w:rsidRPr="005D16C8" w:rsidRDefault="007A198E" w:rsidP="006D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г.п. Шумилино,</w:t>
            </w:r>
          </w:p>
          <w:p w:rsidR="007A198E" w:rsidRPr="005D16C8" w:rsidRDefault="007A198E" w:rsidP="006D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Суворова,1.</w:t>
            </w:r>
          </w:p>
        </w:tc>
      </w:tr>
      <w:tr w:rsidR="00BD3CAC" w:rsidRPr="005D16C8" w:rsidTr="008E3AB8">
        <w:trPr>
          <w:jc w:val="center"/>
        </w:trPr>
        <w:tc>
          <w:tcPr>
            <w:tcW w:w="13758" w:type="dxa"/>
            <w:gridSpan w:val="5"/>
            <w:shd w:val="clear" w:color="auto" w:fill="auto"/>
          </w:tcPr>
          <w:p w:rsidR="00BD3CAC" w:rsidRPr="00BD3CAC" w:rsidRDefault="00BD3CAC" w:rsidP="002D0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BD3CAC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ЦЕНТРЫ дружественного отношения к подросткам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366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«Витебская областная клиническая детская поликлиника   УЗ  «ВОДКЦ»»</w:t>
            </w:r>
          </w:p>
          <w:p w:rsidR="007A198E" w:rsidRPr="005D16C8" w:rsidRDefault="008F6117" w:rsidP="00980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«Центр здоровья молодежи»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BD3CAC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212</w:t>
            </w:r>
            <w:r w:rsidR="00BD3CAC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57-24-71</w:t>
            </w:r>
          </w:p>
        </w:tc>
        <w:tc>
          <w:tcPr>
            <w:tcW w:w="2670" w:type="dxa"/>
            <w:shd w:val="clear" w:color="auto" w:fill="auto"/>
          </w:tcPr>
          <w:p w:rsidR="00CA643F" w:rsidRDefault="00CA643F" w:rsidP="00CA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8.00 до 12.00</w:t>
            </w:r>
          </w:p>
          <w:p w:rsidR="007A198E" w:rsidRPr="005D16C8" w:rsidRDefault="00F71B4F" w:rsidP="00CA64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A198E" w:rsidRPr="005D16C8">
              <w:rPr>
                <w:rFonts w:ascii="Times New Roman" w:hAnsi="Times New Roman"/>
                <w:sz w:val="28"/>
                <w:szCs w:val="28"/>
              </w:rPr>
              <w:t>онедельник-пятница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366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г.Витебск</w:t>
            </w:r>
            <w:proofErr w:type="spellEnd"/>
          </w:p>
          <w:p w:rsidR="007A198E" w:rsidRPr="005D16C8" w:rsidRDefault="007A198E" w:rsidP="00366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ул.Чкалова, 14В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366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УЗ «Оршанская центральная поликлиника № 1»</w:t>
            </w:r>
          </w:p>
          <w:p w:rsidR="007A198E" w:rsidRPr="005D16C8" w:rsidRDefault="007A198E" w:rsidP="00366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F71B4F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216</w:t>
            </w:r>
            <w:r w:rsidR="00F71B4F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50-57-50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9.00 до 17.00</w:t>
            </w:r>
          </w:p>
          <w:p w:rsidR="007A198E" w:rsidRPr="005D16C8" w:rsidRDefault="007A198E" w:rsidP="002D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Пон</w:t>
            </w:r>
            <w:r w:rsidR="00866A52">
              <w:rPr>
                <w:rFonts w:ascii="Times New Roman" w:hAnsi="Times New Roman"/>
                <w:sz w:val="28"/>
                <w:szCs w:val="28"/>
              </w:rPr>
              <w:t>едельник-пятница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г. Орша</w:t>
            </w:r>
          </w:p>
          <w:p w:rsidR="007A198E" w:rsidRPr="005D16C8" w:rsidRDefault="007A198E" w:rsidP="002D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Пионерская д. 15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2D0C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ГУЗ «Полоцкая центральная городская больница», детская поликлиника. </w:t>
            </w:r>
          </w:p>
          <w:p w:rsidR="007A198E" w:rsidRPr="005D16C8" w:rsidRDefault="007A198E" w:rsidP="00866A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Центр                                    дружес</w:t>
            </w:r>
            <w:r w:rsidR="00866A52">
              <w:rPr>
                <w:rFonts w:ascii="Times New Roman" w:hAnsi="Times New Roman"/>
                <w:sz w:val="28"/>
                <w:szCs w:val="28"/>
              </w:rPr>
              <w:t>твенный подросткам «Откровение»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8E3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+375</w:t>
            </w:r>
            <w:r w:rsidR="003661B6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214</w:t>
            </w:r>
            <w:r w:rsidR="003661B6">
              <w:rPr>
                <w:rFonts w:ascii="Times New Roman" w:hAnsi="Times New Roman"/>
                <w:sz w:val="28"/>
                <w:szCs w:val="28"/>
              </w:rPr>
              <w:t>)</w:t>
            </w:r>
            <w:r w:rsidR="008E3AB8">
              <w:rPr>
                <w:rFonts w:ascii="Times New Roman" w:hAnsi="Times New Roman"/>
                <w:sz w:val="28"/>
                <w:szCs w:val="28"/>
              </w:rPr>
              <w:t xml:space="preserve"> 42-76-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C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Понедельник, вторник, среда, пятница. </w:t>
            </w:r>
          </w:p>
          <w:p w:rsidR="007A198E" w:rsidRPr="005D16C8" w:rsidRDefault="007A198E" w:rsidP="002D0C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с 8.00 до 16.30</w:t>
            </w:r>
          </w:p>
          <w:p w:rsidR="007A198E" w:rsidRPr="005D16C8" w:rsidRDefault="007A198E" w:rsidP="002F3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четверг с 11.15 до 19.00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C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       г. Полоцк,</w:t>
            </w:r>
          </w:p>
          <w:p w:rsidR="007A198E" w:rsidRPr="005D16C8" w:rsidRDefault="007A198E" w:rsidP="002D0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ул. Е. Полоцкой д. 18</w:t>
            </w:r>
          </w:p>
        </w:tc>
      </w:tr>
      <w:tr w:rsidR="007A198E" w:rsidRPr="005D16C8" w:rsidTr="008E3AB8">
        <w:trPr>
          <w:jc w:val="center"/>
        </w:trPr>
        <w:tc>
          <w:tcPr>
            <w:tcW w:w="594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56" w:type="dxa"/>
            <w:shd w:val="clear" w:color="auto" w:fill="auto"/>
          </w:tcPr>
          <w:p w:rsidR="007A198E" w:rsidRPr="005D16C8" w:rsidRDefault="007A198E" w:rsidP="00B30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Школа доброжелательного отношения к подросткам «Доверие» на базе территориального центра социального обслуживания н</w:t>
            </w:r>
            <w:r w:rsidR="00B30F61">
              <w:rPr>
                <w:rFonts w:ascii="Times New Roman" w:hAnsi="Times New Roman"/>
                <w:sz w:val="28"/>
                <w:szCs w:val="28"/>
              </w:rPr>
              <w:t>аселения</w:t>
            </w:r>
          </w:p>
        </w:tc>
        <w:tc>
          <w:tcPr>
            <w:tcW w:w="2693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+ 375</w:t>
            </w:r>
            <w:r w:rsidR="008B2727">
              <w:rPr>
                <w:rFonts w:ascii="Times New Roman" w:hAnsi="Times New Roman"/>
                <w:sz w:val="28"/>
                <w:szCs w:val="28"/>
              </w:rPr>
              <w:t>(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>2133</w:t>
            </w:r>
            <w:r w:rsidR="008B2727">
              <w:rPr>
                <w:rFonts w:ascii="Times New Roman" w:hAnsi="Times New Roman"/>
                <w:sz w:val="28"/>
                <w:szCs w:val="28"/>
              </w:rPr>
              <w:t>)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 6-10-23</w:t>
            </w:r>
          </w:p>
        </w:tc>
        <w:tc>
          <w:tcPr>
            <w:tcW w:w="2670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>Рабочие дни с 8</w:t>
            </w:r>
            <w:r w:rsidRPr="005D16C8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до 17</w:t>
            </w:r>
            <w:r w:rsidRPr="005D16C8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45" w:type="dxa"/>
            <w:shd w:val="clear" w:color="auto" w:fill="auto"/>
          </w:tcPr>
          <w:p w:rsidR="007A198E" w:rsidRPr="005D16C8" w:rsidRDefault="007A198E" w:rsidP="002D0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6C8">
              <w:rPr>
                <w:rFonts w:ascii="Times New Roman" w:hAnsi="Times New Roman"/>
                <w:sz w:val="28"/>
                <w:szCs w:val="28"/>
              </w:rPr>
              <w:t xml:space="preserve">г . </w:t>
            </w:r>
            <w:proofErr w:type="spellStart"/>
            <w:r w:rsidRPr="005D16C8">
              <w:rPr>
                <w:rFonts w:ascii="Times New Roman" w:hAnsi="Times New Roman"/>
                <w:sz w:val="28"/>
                <w:szCs w:val="28"/>
              </w:rPr>
              <w:t>Новолукомль</w:t>
            </w:r>
            <w:proofErr w:type="spellEnd"/>
            <w:r w:rsidR="008F2FEB">
              <w:rPr>
                <w:rFonts w:ascii="Times New Roman" w:hAnsi="Times New Roman"/>
                <w:sz w:val="28"/>
                <w:szCs w:val="28"/>
              </w:rPr>
              <w:t>,</w:t>
            </w:r>
            <w:r w:rsidRPr="005D16C8">
              <w:rPr>
                <w:rFonts w:ascii="Times New Roman" w:hAnsi="Times New Roman"/>
                <w:sz w:val="28"/>
                <w:szCs w:val="28"/>
              </w:rPr>
              <w:t xml:space="preserve">  ул. Набережная 11 А /2</w:t>
            </w:r>
          </w:p>
        </w:tc>
      </w:tr>
    </w:tbl>
    <w:p w:rsidR="003D0F95" w:rsidRDefault="003D0F95" w:rsidP="003D0F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C1656A">
        <w:rPr>
          <w:rFonts w:ascii="Times New Roman" w:hAnsi="Times New Roman"/>
          <w:sz w:val="28"/>
          <w:szCs w:val="28"/>
        </w:rPr>
        <w:t xml:space="preserve">                   </w:t>
      </w:r>
    </w:p>
    <w:p w:rsidR="003D0F95" w:rsidRDefault="003D0F95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Default="00493DAA" w:rsidP="003D0F95">
      <w:pPr>
        <w:spacing w:after="0"/>
        <w:rPr>
          <w:rFonts w:ascii="Times New Roman" w:hAnsi="Times New Roman"/>
          <w:sz w:val="28"/>
          <w:szCs w:val="28"/>
        </w:rPr>
      </w:pPr>
    </w:p>
    <w:p w:rsidR="00493DAA" w:rsidRPr="00493DAA" w:rsidRDefault="00493DAA" w:rsidP="003D0F95">
      <w:pPr>
        <w:spacing w:after="0"/>
        <w:rPr>
          <w:rFonts w:ascii="Times New Roman" w:hAnsi="Times New Roman"/>
          <w:sz w:val="18"/>
          <w:szCs w:val="18"/>
        </w:rPr>
      </w:pPr>
      <w:r w:rsidRPr="00493DAA">
        <w:rPr>
          <w:rFonts w:ascii="Times New Roman" w:hAnsi="Times New Roman"/>
          <w:sz w:val="18"/>
          <w:szCs w:val="18"/>
        </w:rPr>
        <w:t>Борисова 8(212) 61-60-85</w:t>
      </w:r>
    </w:p>
    <w:sectPr w:rsidR="00493DAA" w:rsidRPr="00493DAA" w:rsidSect="008E3AB8">
      <w:pgSz w:w="16839" w:h="11907" w:orient="landscape"/>
      <w:pgMar w:top="567" w:right="720" w:bottom="567" w:left="720" w:header="720" w:footer="720" w:gutter="0"/>
      <w:cols w:space="34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89"/>
    <w:rsid w:val="000071BF"/>
    <w:rsid w:val="000148F0"/>
    <w:rsid w:val="00042CE3"/>
    <w:rsid w:val="00063244"/>
    <w:rsid w:val="000701E9"/>
    <w:rsid w:val="00072472"/>
    <w:rsid w:val="00073AFE"/>
    <w:rsid w:val="00090760"/>
    <w:rsid w:val="000B4016"/>
    <w:rsid w:val="000C146D"/>
    <w:rsid w:val="000D3C2E"/>
    <w:rsid w:val="000E1A38"/>
    <w:rsid w:val="000E7CDC"/>
    <w:rsid w:val="001240CC"/>
    <w:rsid w:val="00186417"/>
    <w:rsid w:val="001E3364"/>
    <w:rsid w:val="002121D6"/>
    <w:rsid w:val="00230BA7"/>
    <w:rsid w:val="00271D3B"/>
    <w:rsid w:val="002A3197"/>
    <w:rsid w:val="002C5B35"/>
    <w:rsid w:val="002D01BE"/>
    <w:rsid w:val="002D0C2D"/>
    <w:rsid w:val="002D5B33"/>
    <w:rsid w:val="002F32BE"/>
    <w:rsid w:val="003104AB"/>
    <w:rsid w:val="003661B6"/>
    <w:rsid w:val="00366B8F"/>
    <w:rsid w:val="003D0F95"/>
    <w:rsid w:val="003F28E3"/>
    <w:rsid w:val="003F5B63"/>
    <w:rsid w:val="00441909"/>
    <w:rsid w:val="004515CC"/>
    <w:rsid w:val="00493DAA"/>
    <w:rsid w:val="004B662A"/>
    <w:rsid w:val="004C304B"/>
    <w:rsid w:val="004F40B5"/>
    <w:rsid w:val="00542431"/>
    <w:rsid w:val="00551FB1"/>
    <w:rsid w:val="005709B8"/>
    <w:rsid w:val="00575792"/>
    <w:rsid w:val="00587F64"/>
    <w:rsid w:val="00592458"/>
    <w:rsid w:val="005A4048"/>
    <w:rsid w:val="005B48DD"/>
    <w:rsid w:val="005C0ADB"/>
    <w:rsid w:val="005C40B7"/>
    <w:rsid w:val="005D0E39"/>
    <w:rsid w:val="005D16C8"/>
    <w:rsid w:val="005D5B88"/>
    <w:rsid w:val="005D5C56"/>
    <w:rsid w:val="005E13E9"/>
    <w:rsid w:val="005E3464"/>
    <w:rsid w:val="00614970"/>
    <w:rsid w:val="00665F2B"/>
    <w:rsid w:val="00666947"/>
    <w:rsid w:val="00671A42"/>
    <w:rsid w:val="00680581"/>
    <w:rsid w:val="006A3906"/>
    <w:rsid w:val="006B7ACB"/>
    <w:rsid w:val="006D2C76"/>
    <w:rsid w:val="006E18A4"/>
    <w:rsid w:val="007307D3"/>
    <w:rsid w:val="007402FD"/>
    <w:rsid w:val="00740A9C"/>
    <w:rsid w:val="0074769C"/>
    <w:rsid w:val="00765F3C"/>
    <w:rsid w:val="0077083C"/>
    <w:rsid w:val="007A198E"/>
    <w:rsid w:val="007C1577"/>
    <w:rsid w:val="007E0BAF"/>
    <w:rsid w:val="007F2156"/>
    <w:rsid w:val="00800F24"/>
    <w:rsid w:val="008453A5"/>
    <w:rsid w:val="00852279"/>
    <w:rsid w:val="00866A52"/>
    <w:rsid w:val="00873443"/>
    <w:rsid w:val="00882276"/>
    <w:rsid w:val="008A4A82"/>
    <w:rsid w:val="008B2727"/>
    <w:rsid w:val="008E25E0"/>
    <w:rsid w:val="008E3AB8"/>
    <w:rsid w:val="008F0972"/>
    <w:rsid w:val="008F2FEB"/>
    <w:rsid w:val="008F6117"/>
    <w:rsid w:val="00916BBB"/>
    <w:rsid w:val="00960EA7"/>
    <w:rsid w:val="00961423"/>
    <w:rsid w:val="00967877"/>
    <w:rsid w:val="00980B27"/>
    <w:rsid w:val="009C2C50"/>
    <w:rsid w:val="00A23B21"/>
    <w:rsid w:val="00A5178D"/>
    <w:rsid w:val="00AA6834"/>
    <w:rsid w:val="00AC1BE2"/>
    <w:rsid w:val="00B170C9"/>
    <w:rsid w:val="00B30F61"/>
    <w:rsid w:val="00B64B68"/>
    <w:rsid w:val="00BA5120"/>
    <w:rsid w:val="00BA6405"/>
    <w:rsid w:val="00BB4099"/>
    <w:rsid w:val="00BD3CAC"/>
    <w:rsid w:val="00BD74B5"/>
    <w:rsid w:val="00C1656A"/>
    <w:rsid w:val="00C67224"/>
    <w:rsid w:val="00C80089"/>
    <w:rsid w:val="00CA643F"/>
    <w:rsid w:val="00CB4925"/>
    <w:rsid w:val="00CE50FD"/>
    <w:rsid w:val="00D109D8"/>
    <w:rsid w:val="00D1617B"/>
    <w:rsid w:val="00D1726B"/>
    <w:rsid w:val="00D25E6D"/>
    <w:rsid w:val="00D519B8"/>
    <w:rsid w:val="00D7104D"/>
    <w:rsid w:val="00D943CF"/>
    <w:rsid w:val="00DA1F9B"/>
    <w:rsid w:val="00DA5DB4"/>
    <w:rsid w:val="00DC1F20"/>
    <w:rsid w:val="00DF0801"/>
    <w:rsid w:val="00DF65B1"/>
    <w:rsid w:val="00E10A6C"/>
    <w:rsid w:val="00E96DBB"/>
    <w:rsid w:val="00F12E6C"/>
    <w:rsid w:val="00F12EAC"/>
    <w:rsid w:val="00F1454F"/>
    <w:rsid w:val="00F358F8"/>
    <w:rsid w:val="00F51FA4"/>
    <w:rsid w:val="00F677A6"/>
    <w:rsid w:val="00F71B4F"/>
    <w:rsid w:val="00F7365D"/>
    <w:rsid w:val="00F91CAD"/>
    <w:rsid w:val="00F9766B"/>
    <w:rsid w:val="00FB25D2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AE57B-07AC-4AF0-A281-0804B379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2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Ушачская ЦРБ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</dc:creator>
  <cp:keywords/>
  <dc:description/>
  <cp:lastModifiedBy>Пользователь Windows</cp:lastModifiedBy>
  <cp:revision>2</cp:revision>
  <cp:lastPrinted>2017-12-29T05:22:00Z</cp:lastPrinted>
  <dcterms:created xsi:type="dcterms:W3CDTF">2018-01-21T18:58:00Z</dcterms:created>
  <dcterms:modified xsi:type="dcterms:W3CDTF">2018-01-21T18:58:00Z</dcterms:modified>
</cp:coreProperties>
</file>